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EA3495">
        <w:rPr>
          <w:b/>
          <w:sz w:val="28"/>
        </w:rPr>
        <w:t xml:space="preserve"> 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CD2907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CF1301">
            <w:pPr>
              <w:pStyle w:val="Akapitzlist"/>
              <w:tabs>
                <w:tab w:val="left" w:pos="3165"/>
              </w:tabs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002AAB">
              <w:t>II stopnia</w:t>
            </w:r>
            <w:r w:rsidR="00CD2907">
              <w:t xml:space="preserve">/profil </w:t>
            </w:r>
            <w:proofErr w:type="spellStart"/>
            <w:r w:rsidR="00CF1301">
              <w:t>ogólnoakademicki</w:t>
            </w:r>
            <w:proofErr w:type="spellEnd"/>
          </w:p>
          <w:p w:rsidR="006E41E7" w:rsidRPr="00222DB8" w:rsidRDefault="00BA6237" w:rsidP="006A5A0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75706F">
              <w:t>nie</w:t>
            </w:r>
            <w:bookmarkStart w:id="0" w:name="_GoBack"/>
            <w:bookmarkEnd w:id="0"/>
            <w:r w:rsidR="00CF1301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2D1392">
              <w:t>I</w:t>
            </w:r>
            <w:r w:rsidR="00CD2907">
              <w:t xml:space="preserve"> rok/ </w:t>
            </w:r>
            <w:r w:rsidR="00576FDE">
              <w:t>cykl 2020-2022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0B63C0">
              <w:t>II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CF3AA6">
              <w:t xml:space="preserve"> </w:t>
            </w:r>
            <w:r w:rsidR="000C7619" w:rsidRPr="000C7619">
              <w:rPr>
                <w:rFonts w:cs="Calibri"/>
                <w:lang w:eastAsia="pl-PL"/>
              </w:rPr>
              <w:t>Medycyna Sportowa o profilu urazowo - ortopedycznym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0B63C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0B63C0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0C7619" w:rsidRDefault="000C7619" w:rsidP="00526169">
            <w:pPr>
              <w:spacing w:after="0" w:line="240" w:lineRule="auto"/>
            </w:pPr>
            <w:r w:rsidRPr="000C7619">
              <w:t xml:space="preserve">Zapoznanie studenta z teoretycznymi podstawami z zakresu profilaktyki chorób i urazów związanych z uprawianiem sportu i rekreacji ruchowej oraz kwalifikacji medycznej do uprawiania sportu 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C13417" w:rsidRDefault="00AD301D" w:rsidP="00C13417">
            <w:pPr>
              <w:spacing w:after="0" w:line="240" w:lineRule="auto"/>
            </w:pPr>
            <w:r>
              <w:t>w zakresie wiedzy student zna i rozumie:</w:t>
            </w:r>
            <w:r w:rsidR="000B63C0">
              <w:t xml:space="preserve"> </w:t>
            </w:r>
            <w:r w:rsidR="00BD3D96">
              <w:t>K_W06</w:t>
            </w:r>
          </w:p>
          <w:p w:rsidR="006E41E7" w:rsidRPr="00442D3F" w:rsidRDefault="006E41E7" w:rsidP="0094041C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BC52E5" w:rsidRDefault="00C86DE4" w:rsidP="00442D3F">
            <w:pPr>
              <w:spacing w:after="0" w:line="240" w:lineRule="auto"/>
              <w:ind w:left="57"/>
              <w:jc w:val="center"/>
            </w:pPr>
            <w:r>
              <w:t>1</w:t>
            </w:r>
            <w:r w:rsidR="000B63C0">
              <w:t>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Pr="00BC52E5" w:rsidRDefault="00D47F69" w:rsidP="00442D3F">
            <w:pPr>
              <w:spacing w:after="0" w:line="240" w:lineRule="auto"/>
              <w:ind w:left="57"/>
              <w:jc w:val="center"/>
            </w:pPr>
            <w: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BB7528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7528" w:rsidRPr="00D44629" w:rsidRDefault="00BB7528" w:rsidP="00BB7528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442D3F" w:rsidRDefault="000B63C0" w:rsidP="000B63C0">
            <w:pPr>
              <w:spacing w:after="0" w:line="240" w:lineRule="auto"/>
              <w:jc w:val="center"/>
            </w:pPr>
            <w:r>
              <w:t>egzamin-</w:t>
            </w:r>
            <w:r w:rsidR="002D1392">
              <w:t>test wielokrotnego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342DAD" w:rsidRDefault="00BB7528" w:rsidP="00BB752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</w:p>
    <w:p w:rsidR="00D90EBE" w:rsidRDefault="00D90EBE" w:rsidP="007D05D1"/>
    <w:p w:rsidR="00CF22FD" w:rsidRDefault="009015D5" w:rsidP="009015D5"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02AAB"/>
    <w:rsid w:val="00010285"/>
    <w:rsid w:val="000145E3"/>
    <w:rsid w:val="000154E1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662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B63C0"/>
    <w:rsid w:val="000C0FE2"/>
    <w:rsid w:val="000C290F"/>
    <w:rsid w:val="000C4933"/>
    <w:rsid w:val="000C7619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1A8F"/>
    <w:rsid w:val="001450F6"/>
    <w:rsid w:val="001452E8"/>
    <w:rsid w:val="001472E8"/>
    <w:rsid w:val="00151EC2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252CE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1392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25E8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189D"/>
    <w:rsid w:val="00567BAF"/>
    <w:rsid w:val="00576FDE"/>
    <w:rsid w:val="00577537"/>
    <w:rsid w:val="005837C4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5A0B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06F"/>
    <w:rsid w:val="0075730C"/>
    <w:rsid w:val="00763026"/>
    <w:rsid w:val="0076690F"/>
    <w:rsid w:val="00772883"/>
    <w:rsid w:val="0077444F"/>
    <w:rsid w:val="00776D4E"/>
    <w:rsid w:val="00780ABF"/>
    <w:rsid w:val="007813EA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0083F"/>
    <w:rsid w:val="009015D5"/>
    <w:rsid w:val="00913431"/>
    <w:rsid w:val="0091370A"/>
    <w:rsid w:val="00920EA1"/>
    <w:rsid w:val="00934BC5"/>
    <w:rsid w:val="0094041C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3376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058E"/>
    <w:rsid w:val="00B52384"/>
    <w:rsid w:val="00B5525D"/>
    <w:rsid w:val="00B66D8D"/>
    <w:rsid w:val="00B70BA8"/>
    <w:rsid w:val="00B75442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B7528"/>
    <w:rsid w:val="00BC0399"/>
    <w:rsid w:val="00BC040D"/>
    <w:rsid w:val="00BC3B4E"/>
    <w:rsid w:val="00BC52E5"/>
    <w:rsid w:val="00BD3D96"/>
    <w:rsid w:val="00BD415E"/>
    <w:rsid w:val="00BE0CAC"/>
    <w:rsid w:val="00BE161D"/>
    <w:rsid w:val="00BF471A"/>
    <w:rsid w:val="00BF6817"/>
    <w:rsid w:val="00C005B7"/>
    <w:rsid w:val="00C01F2E"/>
    <w:rsid w:val="00C13417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86DE4"/>
    <w:rsid w:val="00C9553A"/>
    <w:rsid w:val="00CA2F64"/>
    <w:rsid w:val="00CA4921"/>
    <w:rsid w:val="00CB2B97"/>
    <w:rsid w:val="00CB4773"/>
    <w:rsid w:val="00CC17C4"/>
    <w:rsid w:val="00CC4138"/>
    <w:rsid w:val="00CC6757"/>
    <w:rsid w:val="00CD2907"/>
    <w:rsid w:val="00CD43CF"/>
    <w:rsid w:val="00CD61A8"/>
    <w:rsid w:val="00CE1561"/>
    <w:rsid w:val="00CE25BA"/>
    <w:rsid w:val="00CE6C46"/>
    <w:rsid w:val="00CF1301"/>
    <w:rsid w:val="00CF22FD"/>
    <w:rsid w:val="00CF3AA6"/>
    <w:rsid w:val="00CF77E7"/>
    <w:rsid w:val="00D0264E"/>
    <w:rsid w:val="00D02F18"/>
    <w:rsid w:val="00D06D97"/>
    <w:rsid w:val="00D11605"/>
    <w:rsid w:val="00D25660"/>
    <w:rsid w:val="00D25BDC"/>
    <w:rsid w:val="00D34CE3"/>
    <w:rsid w:val="00D35027"/>
    <w:rsid w:val="00D360CB"/>
    <w:rsid w:val="00D44629"/>
    <w:rsid w:val="00D455EC"/>
    <w:rsid w:val="00D47F69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433B"/>
    <w:rsid w:val="00E87362"/>
    <w:rsid w:val="00E87F38"/>
    <w:rsid w:val="00E95D96"/>
    <w:rsid w:val="00E9648B"/>
    <w:rsid w:val="00EA349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A25D6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08010"/>
  <w15:docId w15:val="{2639A66F-FF2F-4E41-BD0D-3BF02F1B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C134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F16AC-98B7-4010-859C-45D850A47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5</cp:revision>
  <cp:lastPrinted>2020-01-30T11:13:00Z</cp:lastPrinted>
  <dcterms:created xsi:type="dcterms:W3CDTF">2020-02-26T12:36:00Z</dcterms:created>
  <dcterms:modified xsi:type="dcterms:W3CDTF">2020-06-09T05:26:00Z</dcterms:modified>
</cp:coreProperties>
</file>